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1B" w:rsidRDefault="00B767BD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浙江师范大学研究生助教岗位考核表</w:t>
      </w:r>
    </w:p>
    <w:tbl>
      <w:tblPr>
        <w:tblW w:w="88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18"/>
        <w:gridCol w:w="147"/>
        <w:gridCol w:w="1104"/>
        <w:gridCol w:w="325"/>
        <w:gridCol w:w="730"/>
        <w:gridCol w:w="79"/>
        <w:gridCol w:w="709"/>
        <w:gridCol w:w="850"/>
        <w:gridCol w:w="547"/>
        <w:gridCol w:w="162"/>
        <w:gridCol w:w="682"/>
        <w:gridCol w:w="2070"/>
      </w:tblGrid>
      <w:tr w:rsidR="00A8541B">
        <w:trPr>
          <w:trHeight w:val="637"/>
        </w:trPr>
        <w:tc>
          <w:tcPr>
            <w:tcW w:w="1443" w:type="dxa"/>
            <w:gridSpan w:val="2"/>
            <w:vAlign w:val="center"/>
          </w:tcPr>
          <w:p w:rsidR="00A8541B" w:rsidRDefault="00B767BD">
            <w:pPr>
              <w:tabs>
                <w:tab w:val="left" w:pos="4140"/>
              </w:tabs>
              <w:ind w:leftChars="-85" w:left="-178" w:firstLineChars="85" w:firstLine="178"/>
              <w:jc w:val="center"/>
            </w:pPr>
            <w:r>
              <w:rPr>
                <w:rFonts w:hint="eastAsia"/>
              </w:rPr>
              <w:t>助教姓名</w:t>
            </w:r>
          </w:p>
        </w:tc>
        <w:tc>
          <w:tcPr>
            <w:tcW w:w="1576" w:type="dxa"/>
            <w:gridSpan w:val="3"/>
            <w:vAlign w:val="center"/>
          </w:tcPr>
          <w:p w:rsidR="00A8541B" w:rsidRDefault="00A8541B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730" w:type="dxa"/>
            <w:vAlign w:val="center"/>
          </w:tcPr>
          <w:p w:rsidR="00A8541B" w:rsidRDefault="00B767BD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学号</w:t>
            </w:r>
          </w:p>
        </w:tc>
        <w:tc>
          <w:tcPr>
            <w:tcW w:w="2185" w:type="dxa"/>
            <w:gridSpan w:val="4"/>
            <w:vAlign w:val="center"/>
          </w:tcPr>
          <w:p w:rsidR="00A8541B" w:rsidRDefault="00A8541B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844" w:type="dxa"/>
            <w:gridSpan w:val="2"/>
            <w:vAlign w:val="center"/>
          </w:tcPr>
          <w:p w:rsidR="00A8541B" w:rsidRDefault="00B767BD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导师</w:t>
            </w:r>
          </w:p>
        </w:tc>
        <w:tc>
          <w:tcPr>
            <w:tcW w:w="2070" w:type="dxa"/>
            <w:vAlign w:val="center"/>
          </w:tcPr>
          <w:p w:rsidR="00A8541B" w:rsidRDefault="00A8541B">
            <w:pPr>
              <w:tabs>
                <w:tab w:val="left" w:pos="4140"/>
              </w:tabs>
              <w:ind w:leftChars="-85" w:left="-178" w:firstLineChars="85" w:firstLine="178"/>
            </w:pPr>
          </w:p>
        </w:tc>
      </w:tr>
      <w:tr w:rsidR="00A8541B">
        <w:trPr>
          <w:trHeight w:val="561"/>
        </w:trPr>
        <w:tc>
          <w:tcPr>
            <w:tcW w:w="1443" w:type="dxa"/>
            <w:gridSpan w:val="2"/>
            <w:vAlign w:val="center"/>
          </w:tcPr>
          <w:p w:rsidR="00A8541B" w:rsidRDefault="00B767BD">
            <w:pPr>
              <w:tabs>
                <w:tab w:val="left" w:pos="4140"/>
              </w:tabs>
              <w:ind w:leftChars="-85" w:left="-178" w:firstLineChars="85" w:firstLine="178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385" w:type="dxa"/>
            <w:gridSpan w:val="5"/>
            <w:vAlign w:val="center"/>
          </w:tcPr>
          <w:p w:rsidR="00A8541B" w:rsidRDefault="00A8541B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709" w:type="dxa"/>
            <w:vAlign w:val="center"/>
          </w:tcPr>
          <w:p w:rsidR="00A8541B" w:rsidRDefault="00B767BD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年级</w:t>
            </w:r>
          </w:p>
        </w:tc>
        <w:tc>
          <w:tcPr>
            <w:tcW w:w="850" w:type="dxa"/>
            <w:vAlign w:val="center"/>
          </w:tcPr>
          <w:p w:rsidR="00A8541B" w:rsidRDefault="00A8541B">
            <w:pPr>
              <w:tabs>
                <w:tab w:val="left" w:pos="4140"/>
              </w:tabs>
              <w:ind w:leftChars="-85" w:left="-178" w:firstLineChars="85" w:firstLine="178"/>
            </w:pPr>
          </w:p>
        </w:tc>
        <w:tc>
          <w:tcPr>
            <w:tcW w:w="709" w:type="dxa"/>
            <w:gridSpan w:val="2"/>
            <w:vAlign w:val="center"/>
          </w:tcPr>
          <w:p w:rsidR="00A8541B" w:rsidRDefault="00B767BD">
            <w:pPr>
              <w:tabs>
                <w:tab w:val="left" w:pos="4140"/>
              </w:tabs>
              <w:ind w:leftChars="-85" w:left="-178" w:firstLineChars="85" w:firstLine="178"/>
            </w:pPr>
            <w:r>
              <w:rPr>
                <w:rFonts w:hint="eastAsia"/>
              </w:rPr>
              <w:t>专业</w:t>
            </w:r>
          </w:p>
        </w:tc>
        <w:tc>
          <w:tcPr>
            <w:tcW w:w="2752" w:type="dxa"/>
            <w:gridSpan w:val="2"/>
            <w:vAlign w:val="center"/>
          </w:tcPr>
          <w:p w:rsidR="00A8541B" w:rsidRDefault="00A8541B">
            <w:pPr>
              <w:tabs>
                <w:tab w:val="left" w:pos="4140"/>
              </w:tabs>
              <w:ind w:leftChars="-85" w:left="-178" w:firstLineChars="85" w:firstLine="178"/>
            </w:pPr>
          </w:p>
        </w:tc>
      </w:tr>
      <w:tr w:rsidR="00EA3B24" w:rsidTr="00261310">
        <w:trPr>
          <w:cantSplit/>
          <w:trHeight w:val="554"/>
        </w:trPr>
        <w:tc>
          <w:tcPr>
            <w:tcW w:w="1590" w:type="dxa"/>
            <w:gridSpan w:val="3"/>
            <w:vAlign w:val="center"/>
          </w:tcPr>
          <w:p w:rsidR="00EA3B24" w:rsidRDefault="00EA3B24">
            <w:r>
              <w:rPr>
                <w:rFonts w:hint="eastAsia"/>
              </w:rPr>
              <w:t>助教课程名称</w:t>
            </w:r>
          </w:p>
        </w:tc>
        <w:tc>
          <w:tcPr>
            <w:tcW w:w="2947" w:type="dxa"/>
            <w:gridSpan w:val="5"/>
            <w:vAlign w:val="center"/>
          </w:tcPr>
          <w:p w:rsidR="00EA3B24" w:rsidRDefault="00EA3B24"/>
        </w:tc>
        <w:tc>
          <w:tcPr>
            <w:tcW w:w="1559" w:type="dxa"/>
            <w:gridSpan w:val="3"/>
            <w:vAlign w:val="center"/>
          </w:tcPr>
          <w:p w:rsidR="00EA3B24" w:rsidRDefault="00EA3B24" w:rsidP="00261310">
            <w:r>
              <w:rPr>
                <w:rFonts w:hint="eastAsia"/>
              </w:rPr>
              <w:t>课程主讲教师</w:t>
            </w:r>
          </w:p>
        </w:tc>
        <w:tc>
          <w:tcPr>
            <w:tcW w:w="2752" w:type="dxa"/>
            <w:gridSpan w:val="2"/>
            <w:vAlign w:val="center"/>
          </w:tcPr>
          <w:p w:rsidR="00EA3B24" w:rsidRDefault="00EA3B24" w:rsidP="00EA3B24"/>
        </w:tc>
      </w:tr>
      <w:tr w:rsidR="00A8541B">
        <w:trPr>
          <w:cantSplit/>
          <w:trHeight w:val="573"/>
        </w:trPr>
        <w:tc>
          <w:tcPr>
            <w:tcW w:w="8848" w:type="dxa"/>
            <w:gridSpan w:val="13"/>
            <w:vAlign w:val="center"/>
          </w:tcPr>
          <w:p w:rsidR="00A8541B" w:rsidRDefault="00B767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被聘研究生助教岗位工作完成情况（由研究生助教本人如实填写）</w:t>
            </w:r>
          </w:p>
        </w:tc>
      </w:tr>
      <w:tr w:rsidR="00A8541B">
        <w:trPr>
          <w:cantSplit/>
          <w:trHeight w:val="5666"/>
        </w:trPr>
        <w:tc>
          <w:tcPr>
            <w:tcW w:w="8848" w:type="dxa"/>
            <w:gridSpan w:val="13"/>
            <w:vAlign w:val="center"/>
          </w:tcPr>
          <w:p w:rsidR="00A8541B" w:rsidRDefault="00B767B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根据研究生助教的工作职责要求，包括课堂组织与管理、实验辅导、随堂听课、实习辅导、批改作业、课外学习活动、课程答疑、社会调查、组织讨论、课程网页维护、习题课辅导、学习困难学生帮扶等方面填写）</w:t>
            </w:r>
          </w:p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/>
          <w:p w:rsidR="00A8541B" w:rsidRDefault="00A8541B">
            <w:pPr>
              <w:rPr>
                <w:b/>
              </w:rPr>
            </w:pPr>
          </w:p>
        </w:tc>
      </w:tr>
      <w:tr w:rsidR="00A8541B">
        <w:trPr>
          <w:cantSplit/>
          <w:trHeight w:val="699"/>
        </w:trPr>
        <w:tc>
          <w:tcPr>
            <w:tcW w:w="8848" w:type="dxa"/>
            <w:gridSpan w:val="13"/>
            <w:vAlign w:val="center"/>
          </w:tcPr>
          <w:p w:rsidR="00A8541B" w:rsidRDefault="00B767BD">
            <w:pPr>
              <w:ind w:right="840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lastRenderedPageBreak/>
              <w:br w:type="page"/>
            </w:r>
            <w:r>
              <w:rPr>
                <w:rFonts w:asciiTheme="minorEastAsia" w:eastAsiaTheme="minorEastAsia" w:hAnsiTheme="minorEastAsia" w:hint="eastAsia"/>
                <w:b/>
              </w:rPr>
              <w:t>课程主讲教师考核(由主讲教师填写)</w:t>
            </w:r>
          </w:p>
        </w:tc>
      </w:tr>
      <w:tr w:rsidR="00A8541B">
        <w:trPr>
          <w:cantSplit/>
          <w:trHeight w:val="993"/>
        </w:trPr>
        <w:tc>
          <w:tcPr>
            <w:tcW w:w="2694" w:type="dxa"/>
            <w:gridSpan w:val="4"/>
            <w:vAlign w:val="center"/>
          </w:tcPr>
          <w:p w:rsidR="00A8541B" w:rsidRDefault="00B767BD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工作态度（包括对学生的态度）</w:t>
            </w:r>
          </w:p>
        </w:tc>
        <w:tc>
          <w:tcPr>
            <w:tcW w:w="6154" w:type="dxa"/>
            <w:gridSpan w:val="9"/>
            <w:vAlign w:val="center"/>
          </w:tcPr>
          <w:p w:rsidR="00A8541B" w:rsidRDefault="00B767BD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优秀    □ 良好   □中等    □ 合格     □不合格</w:t>
            </w:r>
          </w:p>
        </w:tc>
      </w:tr>
      <w:tr w:rsidR="00A8541B">
        <w:trPr>
          <w:cantSplit/>
          <w:trHeight w:val="836"/>
        </w:trPr>
        <w:tc>
          <w:tcPr>
            <w:tcW w:w="2694" w:type="dxa"/>
            <w:gridSpan w:val="4"/>
            <w:vAlign w:val="center"/>
          </w:tcPr>
          <w:p w:rsidR="00A8541B" w:rsidRDefault="00B767BD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工作量完成情况</w:t>
            </w:r>
          </w:p>
        </w:tc>
        <w:tc>
          <w:tcPr>
            <w:tcW w:w="6154" w:type="dxa"/>
            <w:gridSpan w:val="9"/>
            <w:vAlign w:val="center"/>
          </w:tcPr>
          <w:p w:rsidR="00A8541B" w:rsidRDefault="00B767BD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优秀    □ 良好   □中等    □ 合格      □不合格</w:t>
            </w:r>
          </w:p>
        </w:tc>
      </w:tr>
      <w:tr w:rsidR="00A8541B">
        <w:trPr>
          <w:cantSplit/>
          <w:trHeight w:val="1704"/>
        </w:trPr>
        <w:tc>
          <w:tcPr>
            <w:tcW w:w="8848" w:type="dxa"/>
            <w:gridSpan w:val="13"/>
            <w:vAlign w:val="center"/>
          </w:tcPr>
          <w:p w:rsidR="00A8541B" w:rsidRDefault="00B767BD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课程主讲教师总体评及考核结论：</w:t>
            </w: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B767BD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考核结论：□ 优秀    □ 良好   □中等   □ 合格   □不合格</w:t>
            </w:r>
          </w:p>
          <w:p w:rsidR="00A8541B" w:rsidRDefault="00A8541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A8541B" w:rsidRDefault="00B767BD">
            <w:pPr>
              <w:spacing w:line="400" w:lineRule="exact"/>
              <w:ind w:firstLineChars="2600" w:firstLine="478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pacing w:val="-13"/>
                <w:szCs w:val="21"/>
                <w:shd w:val="clear" w:color="auto" w:fill="FFFFFF"/>
              </w:rPr>
              <w:t>课程主讲教师签字：</w:t>
            </w:r>
          </w:p>
          <w:p w:rsidR="00A8541B" w:rsidRDefault="00B767BD">
            <w:pPr>
              <w:ind w:firstLineChars="1700" w:firstLine="35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年   月   日</w:t>
            </w:r>
          </w:p>
          <w:p w:rsidR="00A8541B" w:rsidRDefault="00A8541B">
            <w:pPr>
              <w:ind w:firstLineChars="1700" w:firstLine="3570"/>
              <w:rPr>
                <w:rFonts w:asciiTheme="minorEastAsia" w:eastAsiaTheme="minorEastAsia" w:hAnsiTheme="minorEastAsia"/>
              </w:rPr>
            </w:pPr>
          </w:p>
        </w:tc>
      </w:tr>
      <w:tr w:rsidR="00A8541B">
        <w:trPr>
          <w:cantSplit/>
          <w:trHeight w:val="1209"/>
        </w:trPr>
        <w:tc>
          <w:tcPr>
            <w:tcW w:w="1425" w:type="dxa"/>
            <w:vAlign w:val="center"/>
          </w:tcPr>
          <w:p w:rsidR="00A8541B" w:rsidRDefault="00B767BD">
            <w:pPr>
              <w:jc w:val="center"/>
            </w:pPr>
            <w:r>
              <w:rPr>
                <w:rFonts w:hint="eastAsia"/>
              </w:rPr>
              <w:t>开课学院审核意见</w:t>
            </w:r>
          </w:p>
        </w:tc>
        <w:tc>
          <w:tcPr>
            <w:tcW w:w="7423" w:type="dxa"/>
            <w:gridSpan w:val="12"/>
            <w:vAlign w:val="center"/>
          </w:tcPr>
          <w:p w:rsidR="00A8541B" w:rsidRDefault="00A8541B">
            <w:pPr>
              <w:ind w:right="1260"/>
              <w:jc w:val="center"/>
            </w:pPr>
          </w:p>
          <w:p w:rsidR="00A8541B" w:rsidRDefault="00A8541B">
            <w:pPr>
              <w:ind w:right="1260"/>
              <w:jc w:val="center"/>
            </w:pPr>
          </w:p>
          <w:p w:rsidR="00A8541B" w:rsidRDefault="00A8541B">
            <w:pPr>
              <w:ind w:right="1260"/>
              <w:jc w:val="center"/>
            </w:pPr>
          </w:p>
          <w:p w:rsidR="00A8541B" w:rsidRDefault="00A8541B">
            <w:pPr>
              <w:ind w:right="1260"/>
              <w:jc w:val="center"/>
            </w:pPr>
          </w:p>
          <w:p w:rsidR="00A8541B" w:rsidRDefault="00A8541B">
            <w:pPr>
              <w:ind w:right="1260"/>
              <w:jc w:val="center"/>
            </w:pPr>
          </w:p>
          <w:p w:rsidR="00A8541B" w:rsidRDefault="00A8541B">
            <w:pPr>
              <w:ind w:right="1260"/>
              <w:jc w:val="center"/>
            </w:pPr>
          </w:p>
          <w:p w:rsidR="00A8541B" w:rsidRDefault="00B767BD">
            <w:pPr>
              <w:ind w:right="126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（公章）：</w:t>
            </w:r>
          </w:p>
          <w:p w:rsidR="00A8541B" w:rsidRDefault="00B767BD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8541B" w:rsidRDefault="00A8541B">
            <w:pPr>
              <w:ind w:right="840"/>
              <w:jc w:val="center"/>
            </w:pPr>
          </w:p>
        </w:tc>
      </w:tr>
    </w:tbl>
    <w:p w:rsidR="00A8541B" w:rsidRDefault="00B767BD">
      <w:r>
        <w:rPr>
          <w:rFonts w:hint="eastAsia"/>
          <w:sz w:val="18"/>
          <w:szCs w:val="18"/>
        </w:rPr>
        <w:t>注：此表由研究生助教填写后，再由主讲教师填写，开课学院审核，填完后交</w:t>
      </w:r>
      <w:bookmarkStart w:id="0" w:name="_GoBack"/>
      <w:bookmarkEnd w:id="0"/>
      <w:r w:rsidR="00476F9F">
        <w:rPr>
          <w:rFonts w:hint="eastAsia"/>
          <w:sz w:val="18"/>
          <w:szCs w:val="18"/>
        </w:rPr>
        <w:t>研究生所在学院</w:t>
      </w:r>
      <w:r>
        <w:rPr>
          <w:rFonts w:hint="eastAsia"/>
          <w:sz w:val="18"/>
          <w:szCs w:val="18"/>
        </w:rPr>
        <w:t>保存归档</w:t>
      </w:r>
      <w:r>
        <w:rPr>
          <w:rFonts w:hint="eastAsia"/>
        </w:rPr>
        <w:t>。</w:t>
      </w:r>
    </w:p>
    <w:sectPr w:rsidR="00A8541B" w:rsidSect="00A854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1B" w:rsidRDefault="00A8541B" w:rsidP="00A8541B">
      <w:r>
        <w:separator/>
      </w:r>
    </w:p>
  </w:endnote>
  <w:endnote w:type="continuationSeparator" w:id="0">
    <w:p w:rsidR="00A8541B" w:rsidRDefault="00A8541B" w:rsidP="00A8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434765"/>
    </w:sdtPr>
    <w:sdtContent>
      <w:p w:rsidR="00A8541B" w:rsidRDefault="00D974EF">
        <w:pPr>
          <w:pStyle w:val="a4"/>
          <w:jc w:val="center"/>
        </w:pPr>
        <w:r>
          <w:fldChar w:fldCharType="begin"/>
        </w:r>
        <w:r w:rsidR="00B767BD">
          <w:instrText>PAGE   \* MERGEFORMAT</w:instrText>
        </w:r>
        <w:r>
          <w:fldChar w:fldCharType="separate"/>
        </w:r>
        <w:r w:rsidR="009775F5" w:rsidRPr="009775F5">
          <w:rPr>
            <w:noProof/>
            <w:lang w:val="zh-CN"/>
          </w:rPr>
          <w:t>1</w:t>
        </w:r>
        <w:r>
          <w:fldChar w:fldCharType="end"/>
        </w:r>
      </w:p>
    </w:sdtContent>
  </w:sdt>
  <w:p w:rsidR="00A8541B" w:rsidRDefault="00A854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1B" w:rsidRDefault="00A8541B" w:rsidP="00A8541B">
      <w:r>
        <w:separator/>
      </w:r>
    </w:p>
  </w:footnote>
  <w:footnote w:type="continuationSeparator" w:id="0">
    <w:p w:rsidR="00A8541B" w:rsidRDefault="00A8541B" w:rsidP="00A85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65A"/>
    <w:rsid w:val="00020CF1"/>
    <w:rsid w:val="00060FA9"/>
    <w:rsid w:val="000923AD"/>
    <w:rsid w:val="000A0958"/>
    <w:rsid w:val="00122BB6"/>
    <w:rsid w:val="00123572"/>
    <w:rsid w:val="001925D0"/>
    <w:rsid w:val="001D6C07"/>
    <w:rsid w:val="001F09E2"/>
    <w:rsid w:val="00261310"/>
    <w:rsid w:val="00272583"/>
    <w:rsid w:val="002859CE"/>
    <w:rsid w:val="002A7447"/>
    <w:rsid w:val="002C15E8"/>
    <w:rsid w:val="002C215D"/>
    <w:rsid w:val="002D17A5"/>
    <w:rsid w:val="00300456"/>
    <w:rsid w:val="0039745C"/>
    <w:rsid w:val="003B6076"/>
    <w:rsid w:val="003C5FBD"/>
    <w:rsid w:val="003D37DE"/>
    <w:rsid w:val="003F4C34"/>
    <w:rsid w:val="00401676"/>
    <w:rsid w:val="00407234"/>
    <w:rsid w:val="00431659"/>
    <w:rsid w:val="004425F5"/>
    <w:rsid w:val="00476F9F"/>
    <w:rsid w:val="004A505B"/>
    <w:rsid w:val="004B2C89"/>
    <w:rsid w:val="004B4925"/>
    <w:rsid w:val="004C5FCF"/>
    <w:rsid w:val="004E69F7"/>
    <w:rsid w:val="005113F4"/>
    <w:rsid w:val="00565FFE"/>
    <w:rsid w:val="005C2EF4"/>
    <w:rsid w:val="005D4246"/>
    <w:rsid w:val="00607DA6"/>
    <w:rsid w:val="006D5C61"/>
    <w:rsid w:val="00701A4C"/>
    <w:rsid w:val="00721771"/>
    <w:rsid w:val="007642A3"/>
    <w:rsid w:val="00793AFD"/>
    <w:rsid w:val="007C2D7B"/>
    <w:rsid w:val="007E0CE0"/>
    <w:rsid w:val="009775F5"/>
    <w:rsid w:val="009D74A8"/>
    <w:rsid w:val="009F6E81"/>
    <w:rsid w:val="00A3452A"/>
    <w:rsid w:val="00A845A9"/>
    <w:rsid w:val="00A8541B"/>
    <w:rsid w:val="00AA2475"/>
    <w:rsid w:val="00AC2AC1"/>
    <w:rsid w:val="00AE5883"/>
    <w:rsid w:val="00AF61EC"/>
    <w:rsid w:val="00AF6F41"/>
    <w:rsid w:val="00B02262"/>
    <w:rsid w:val="00B33015"/>
    <w:rsid w:val="00B55B8C"/>
    <w:rsid w:val="00B61BF4"/>
    <w:rsid w:val="00B767BD"/>
    <w:rsid w:val="00BC001B"/>
    <w:rsid w:val="00C13F65"/>
    <w:rsid w:val="00C81E92"/>
    <w:rsid w:val="00C85A61"/>
    <w:rsid w:val="00CC1F15"/>
    <w:rsid w:val="00CE544F"/>
    <w:rsid w:val="00D2465A"/>
    <w:rsid w:val="00D809AC"/>
    <w:rsid w:val="00D974EF"/>
    <w:rsid w:val="00DB44D0"/>
    <w:rsid w:val="00E10A5C"/>
    <w:rsid w:val="00EA3B24"/>
    <w:rsid w:val="00EB7D06"/>
    <w:rsid w:val="00EC7C5D"/>
    <w:rsid w:val="00F108A1"/>
    <w:rsid w:val="00F46ED4"/>
    <w:rsid w:val="00F510FA"/>
    <w:rsid w:val="00F764EF"/>
    <w:rsid w:val="00FB30AD"/>
    <w:rsid w:val="00FF7D9E"/>
    <w:rsid w:val="376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8541B"/>
    <w:pPr>
      <w:spacing w:line="360" w:lineRule="auto"/>
      <w:ind w:firstLineChars="200" w:firstLine="480"/>
    </w:pPr>
    <w:rPr>
      <w:sz w:val="24"/>
    </w:rPr>
  </w:style>
  <w:style w:type="paragraph" w:styleId="a4">
    <w:name w:val="footer"/>
    <w:basedOn w:val="a"/>
    <w:link w:val="Char0"/>
    <w:uiPriority w:val="99"/>
    <w:unhideWhenUsed/>
    <w:rsid w:val="00A85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85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8541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541B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A8541B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76F9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76F9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吴波</cp:lastModifiedBy>
  <cp:revision>2</cp:revision>
  <cp:lastPrinted>2019-12-23T07:29:00Z</cp:lastPrinted>
  <dcterms:created xsi:type="dcterms:W3CDTF">2021-12-21T01:23:00Z</dcterms:created>
  <dcterms:modified xsi:type="dcterms:W3CDTF">2021-12-21T01:23:00Z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